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7"/>
      </w:tblGrid>
      <w:tr w:rsidR="001909AF" w:rsidRPr="00741934" w:rsidTr="00A82482">
        <w:tc>
          <w:tcPr>
            <w:tcW w:w="5947" w:type="dxa"/>
          </w:tcPr>
          <w:p w:rsidR="001909AF" w:rsidRPr="00741934" w:rsidRDefault="001909AF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1909AF" w:rsidRPr="00741934" w:rsidRDefault="001909AF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9AF" w:rsidRPr="00741934" w:rsidTr="00A82482">
        <w:tc>
          <w:tcPr>
            <w:tcW w:w="5947" w:type="dxa"/>
          </w:tcPr>
          <w:p w:rsidR="001909AF" w:rsidRPr="00741934" w:rsidRDefault="001909AF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Министерства науки и высшего образования Российской Федерации по предоставлению государственной услуги по признанию </w:t>
            </w:r>
            <w:r w:rsidRPr="007419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ученых степеней и ученых званий, </w:t>
            </w:r>
            <w:r w:rsidRPr="00741934">
              <w:rPr>
                <w:rFonts w:ascii="Times New Roman" w:hAnsi="Times New Roman" w:cs="Times New Roman"/>
                <w:sz w:val="28"/>
                <w:szCs w:val="28"/>
              </w:rPr>
              <w:br/>
              <w:t>полученных в иностранном государстве, выдаче свидетельства о признании ученой степени или ученого звания, полученных в иностранном государстве, утвержденному приказом Министерства науки и высшего образования Российской Федерации</w:t>
            </w:r>
          </w:p>
          <w:p w:rsidR="001909AF" w:rsidRPr="00741934" w:rsidRDefault="001909AF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от «11» июня 2020 г. № 721</w:t>
            </w:r>
          </w:p>
          <w:p w:rsidR="001909AF" w:rsidRPr="00741934" w:rsidRDefault="001909AF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9AF" w:rsidRPr="00741934" w:rsidTr="00A82482">
        <w:tc>
          <w:tcPr>
            <w:tcW w:w="5947" w:type="dxa"/>
          </w:tcPr>
          <w:p w:rsidR="001909AF" w:rsidRPr="00741934" w:rsidRDefault="001909AF" w:rsidP="00A824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1909AF" w:rsidRPr="00741934" w:rsidRDefault="001909AF" w:rsidP="001909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9AF" w:rsidRPr="00741934" w:rsidRDefault="001909AF" w:rsidP="001909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01"/>
      <w:bookmarkEnd w:id="0"/>
      <w:r w:rsidRPr="00741934">
        <w:rPr>
          <w:rFonts w:ascii="Times New Roman" w:hAnsi="Times New Roman" w:cs="Times New Roman"/>
          <w:sz w:val="28"/>
          <w:szCs w:val="28"/>
        </w:rPr>
        <w:t>СПИСОК</w:t>
      </w:r>
    </w:p>
    <w:p w:rsidR="001909AF" w:rsidRPr="00741934" w:rsidRDefault="001909AF" w:rsidP="001909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лиц, которым присуждены ученые степени, научным</w:t>
      </w:r>
    </w:p>
    <w:p w:rsidR="001909AF" w:rsidRPr="00741934" w:rsidRDefault="001909AF" w:rsidP="001909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руководителем или научным консультантом которых был</w:t>
      </w:r>
    </w:p>
    <w:p w:rsidR="001909AF" w:rsidRPr="00741934" w:rsidRDefault="001909AF" w:rsidP="001909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909AF" w:rsidRPr="00741934" w:rsidRDefault="001909AF" w:rsidP="001909A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обладателя ученого звания, полученного в иностранном государстве, желающего осуществить признание в Российской Федерации указанного ученого звания (далее – соискатель), в именительном падеже, для иностранного </w:t>
      </w:r>
      <w:r w:rsidRPr="00741934">
        <w:rPr>
          <w:rFonts w:ascii="Times New Roman" w:hAnsi="Times New Roman" w:cs="Times New Roman"/>
          <w:sz w:val="16"/>
          <w:szCs w:val="16"/>
        </w:rPr>
        <w:br/>
        <w:t>гражданина – в русскоязычной транскрипции)</w:t>
      </w:r>
    </w:p>
    <w:p w:rsidR="001909AF" w:rsidRPr="00741934" w:rsidRDefault="001909AF" w:rsidP="001909A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233"/>
        <w:gridCol w:w="2001"/>
        <w:gridCol w:w="2977"/>
        <w:gridCol w:w="1724"/>
      </w:tblGrid>
      <w:tr w:rsidR="001909AF" w:rsidRPr="00741934" w:rsidTr="00A82482">
        <w:tc>
          <w:tcPr>
            <w:tcW w:w="648" w:type="dxa"/>
          </w:tcPr>
          <w:p w:rsidR="001909AF" w:rsidRPr="00741934" w:rsidRDefault="001909AF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3" w:type="dxa"/>
          </w:tcPr>
          <w:p w:rsidR="001909AF" w:rsidRPr="00741934" w:rsidRDefault="001909AF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  <w:p w:rsidR="001909AF" w:rsidRPr="00741934" w:rsidRDefault="001909AF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34">
              <w:rPr>
                <w:rFonts w:ascii="Times New Roman" w:hAnsi="Times New Roman" w:cs="Times New Roman"/>
                <w:sz w:val="16"/>
                <w:szCs w:val="16"/>
              </w:rPr>
              <w:t>(для иностранного гражданина указываются фамилия, имя, отчество (при наличии) в русскоязычной транскрипции и в скобках в оригинале)</w:t>
            </w:r>
          </w:p>
        </w:tc>
        <w:tc>
          <w:tcPr>
            <w:tcW w:w="2001" w:type="dxa"/>
          </w:tcPr>
          <w:p w:rsidR="001909AF" w:rsidRPr="00741934" w:rsidRDefault="001909AF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Наименование темы диссертации</w:t>
            </w:r>
          </w:p>
          <w:p w:rsidR="001909AF" w:rsidRPr="00741934" w:rsidRDefault="001909AF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3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4193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 русском языке)</w:t>
            </w:r>
          </w:p>
        </w:tc>
        <w:tc>
          <w:tcPr>
            <w:tcW w:w="2977" w:type="dxa"/>
          </w:tcPr>
          <w:p w:rsidR="001909AF" w:rsidRPr="00741934" w:rsidRDefault="001909AF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741934">
              <w:rPr>
                <w:rFonts w:ascii="Times New Roman" w:hAnsi="Times New Roman" w:cs="Times New Roman"/>
                <w:sz w:val="28"/>
                <w:szCs w:val="28"/>
              </w:rPr>
              <w:br/>
              <w:t>ученой степени</w:t>
            </w:r>
          </w:p>
          <w:p w:rsidR="001909AF" w:rsidRPr="00741934" w:rsidRDefault="001909AF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34">
              <w:rPr>
                <w:rFonts w:ascii="Times New Roman" w:hAnsi="Times New Roman" w:cs="Times New Roman"/>
                <w:sz w:val="16"/>
                <w:szCs w:val="16"/>
              </w:rPr>
              <w:t xml:space="preserve">(если ученая степень получена в иностранном государстве, </w:t>
            </w:r>
          </w:p>
          <w:p w:rsidR="001909AF" w:rsidRPr="00741934" w:rsidRDefault="001909AF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34">
              <w:rPr>
                <w:rFonts w:ascii="Times New Roman" w:hAnsi="Times New Roman" w:cs="Times New Roman"/>
                <w:sz w:val="16"/>
                <w:szCs w:val="16"/>
              </w:rPr>
              <w:t>ее наименование приводится на русском языке и в скобках на оригинальном языке. Если однозначный перевод на русский язык наименования ученой степени невозможен, то оно приводится на оригинальном и в скобках на английском (при возможности) языках без перевода на русский язык)</w:t>
            </w:r>
          </w:p>
        </w:tc>
        <w:tc>
          <w:tcPr>
            <w:tcW w:w="1724" w:type="dxa"/>
          </w:tcPr>
          <w:p w:rsidR="001909AF" w:rsidRPr="00741934" w:rsidRDefault="001909AF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Основные научные</w:t>
            </w:r>
          </w:p>
          <w:p w:rsidR="001909AF" w:rsidRPr="00741934" w:rsidRDefault="001909AF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1909AF" w:rsidRPr="00741934" w:rsidRDefault="001909AF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диссертации</w:t>
            </w:r>
          </w:p>
        </w:tc>
      </w:tr>
      <w:tr w:rsidR="001909AF" w:rsidRPr="00741934" w:rsidTr="00A82482">
        <w:tc>
          <w:tcPr>
            <w:tcW w:w="648" w:type="dxa"/>
          </w:tcPr>
          <w:p w:rsidR="001909AF" w:rsidRPr="00741934" w:rsidRDefault="001909AF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1909AF" w:rsidRPr="00741934" w:rsidRDefault="001909AF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220"/>
            <w:bookmarkEnd w:id="1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</w:tcPr>
          <w:p w:rsidR="001909AF" w:rsidRPr="00741934" w:rsidRDefault="001909AF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221"/>
            <w:bookmarkEnd w:id="2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909AF" w:rsidRPr="00741934" w:rsidRDefault="001909AF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222"/>
            <w:bookmarkEnd w:id="3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:rsidR="001909AF" w:rsidRPr="00741934" w:rsidRDefault="001909AF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223"/>
            <w:bookmarkEnd w:id="4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09AF" w:rsidRPr="00741934" w:rsidTr="00A82482">
        <w:tc>
          <w:tcPr>
            <w:tcW w:w="648" w:type="dxa"/>
          </w:tcPr>
          <w:p w:rsidR="001909AF" w:rsidRPr="00741934" w:rsidRDefault="001909AF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909AF" w:rsidRPr="00741934" w:rsidRDefault="001909AF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909AF" w:rsidRPr="00741934" w:rsidRDefault="001909AF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09AF" w:rsidRPr="00741934" w:rsidRDefault="001909AF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1909AF" w:rsidRPr="00741934" w:rsidRDefault="001909AF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9AF" w:rsidRPr="00741934" w:rsidTr="00A82482">
        <w:tc>
          <w:tcPr>
            <w:tcW w:w="648" w:type="dxa"/>
          </w:tcPr>
          <w:p w:rsidR="001909AF" w:rsidRPr="00741934" w:rsidRDefault="001909AF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1909AF" w:rsidRPr="00741934" w:rsidRDefault="001909AF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1909AF" w:rsidRPr="00741934" w:rsidRDefault="001909AF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09AF" w:rsidRPr="00741934" w:rsidRDefault="001909AF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</w:tcPr>
          <w:p w:rsidR="001909AF" w:rsidRPr="00741934" w:rsidRDefault="001909AF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09AF" w:rsidRPr="00741934" w:rsidRDefault="001909AF" w:rsidP="001909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9AF" w:rsidRPr="00741934" w:rsidRDefault="001909AF" w:rsidP="001909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       _______________________ _______________________________</w:t>
      </w:r>
    </w:p>
    <w:p w:rsidR="001909AF" w:rsidRPr="00741934" w:rsidRDefault="001909AF" w:rsidP="001909A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    (подпись заявителя)                                             (инициалы, фамилия заявителя)</w:t>
      </w:r>
    </w:p>
    <w:p w:rsidR="001909AF" w:rsidRPr="00741934" w:rsidRDefault="001909AF" w:rsidP="001909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9AF" w:rsidRPr="00741934" w:rsidRDefault="001909AF" w:rsidP="001909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09AF" w:rsidRPr="00741934" w:rsidRDefault="001909AF" w:rsidP="001909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909AF" w:rsidRPr="00741934" w:rsidSect="00697A38">
          <w:pgSz w:w="11905" w:h="16838"/>
          <w:pgMar w:top="1134" w:right="565" w:bottom="1134" w:left="1701" w:header="426" w:footer="0" w:gutter="0"/>
          <w:pgNumType w:start="1"/>
          <w:cols w:space="720"/>
          <w:titlePg/>
          <w:docGrid w:linePitch="299"/>
        </w:sectPr>
      </w:pPr>
      <w:bookmarkStart w:id="5" w:name="_GoBack"/>
      <w:bookmarkEnd w:id="5"/>
    </w:p>
    <w:p w:rsidR="00BB73F4" w:rsidRPr="001909AF" w:rsidRDefault="00BB73F4" w:rsidP="001909AF"/>
    <w:sectPr w:rsidR="00BB73F4" w:rsidRPr="00190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AD"/>
    <w:rsid w:val="001909AF"/>
    <w:rsid w:val="004972AD"/>
    <w:rsid w:val="00B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AA2DA-20F2-48D0-8F2C-3D2EBA7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7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7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1569</Characters>
  <Application>Microsoft Office Word</Application>
  <DocSecurity>0</DocSecurity>
  <Lines>40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2020-09-30T09:27:00Z</dcterms:created>
  <dcterms:modified xsi:type="dcterms:W3CDTF">2020-09-30T09:27:00Z</dcterms:modified>
</cp:coreProperties>
</file>